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3287" w:rsidRDefault="00000000">
      <w:pPr>
        <w:spacing w:line="480" w:lineRule="exact"/>
        <w:jc w:val="center"/>
        <w:rPr>
          <w:b/>
          <w:sz w:val="44"/>
        </w:rPr>
      </w:pPr>
      <w:r>
        <w:rPr>
          <w:b/>
          <w:sz w:val="44"/>
        </w:rPr>
        <w:t>随州市慈善总会</w:t>
      </w:r>
    </w:p>
    <w:p w:rsidR="00483287" w:rsidRDefault="00000000">
      <w:pPr>
        <w:spacing w:line="480" w:lineRule="exact"/>
        <w:jc w:val="center"/>
        <w:rPr>
          <w:b/>
          <w:sz w:val="44"/>
        </w:rPr>
      </w:pPr>
      <w:r>
        <w:rPr>
          <w:b/>
          <w:sz w:val="44"/>
        </w:rPr>
        <w:t>贫困家庭儿童大病救助申请表</w:t>
      </w:r>
    </w:p>
    <w:p w:rsidR="00483287" w:rsidRDefault="00000000">
      <w:pPr>
        <w:rPr>
          <w:b/>
          <w:sz w:val="44"/>
        </w:rPr>
      </w:pPr>
      <w: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839"/>
        <w:gridCol w:w="1251"/>
        <w:gridCol w:w="974"/>
        <w:gridCol w:w="720"/>
        <w:gridCol w:w="900"/>
        <w:gridCol w:w="1440"/>
        <w:gridCol w:w="360"/>
        <w:gridCol w:w="900"/>
        <w:gridCol w:w="1493"/>
      </w:tblGrid>
      <w:tr w:rsidR="00483287">
        <w:trPr>
          <w:trHeight w:val="614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患病儿童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病名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确诊</w:t>
            </w:r>
          </w:p>
          <w:p w:rsidR="00483287" w:rsidRDefault="00000000">
            <w: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</w:tr>
      <w:tr w:rsidR="00483287">
        <w:trPr>
          <w:trHeight w:val="6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出生</w:t>
            </w:r>
          </w:p>
          <w:p w:rsidR="00483287" w:rsidRDefault="00000000">
            <w:r>
              <w:t>日期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身份证号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</w:tr>
      <w:tr w:rsidR="00483287">
        <w:trPr>
          <w:trHeight w:val="59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监</w:t>
            </w:r>
          </w:p>
          <w:p w:rsidR="00483287" w:rsidRDefault="00000000">
            <w:r>
              <w:t>护</w:t>
            </w:r>
          </w:p>
          <w:p w:rsidR="00483287" w:rsidRDefault="00000000">
            <w:r>
              <w:t>人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与病孩关</w:t>
            </w:r>
            <w:r>
              <w:t xml:space="preserve">  </w:t>
            </w:r>
            <w:r>
              <w:t>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职业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QQ</w:t>
            </w:r>
            <w:r>
              <w:t>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</w:tr>
      <w:tr w:rsidR="00483287">
        <w:trPr>
          <w:trHeight w:val="614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电话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身份证号</w:t>
            </w:r>
          </w:p>
        </w:tc>
        <w:tc>
          <w:tcPr>
            <w:tcW w:w="4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</w:tr>
      <w:tr w:rsidR="00483287">
        <w:trPr>
          <w:trHeight w:val="572"/>
          <w:jc w:val="center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家庭地址</w:t>
            </w: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proofErr w:type="gramStart"/>
            <w:r>
              <w:t>低保证号</w:t>
            </w:r>
            <w:proofErr w:type="gramEnd"/>
            <w:r>
              <w:t xml:space="preserve">    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483287"/>
        </w:tc>
      </w:tr>
      <w:tr w:rsidR="00483287">
        <w:trPr>
          <w:trHeight w:val="4791"/>
          <w:jc w:val="center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7" w:rsidRDefault="00000000">
            <w:r>
              <w:t>病</w:t>
            </w:r>
            <w:r>
              <w:t xml:space="preserve"> </w:t>
            </w:r>
            <w:r>
              <w:t>情</w:t>
            </w:r>
            <w:r>
              <w:t xml:space="preserve"> </w:t>
            </w:r>
            <w:proofErr w:type="gramStart"/>
            <w:r>
              <w:t>和</w:t>
            </w:r>
            <w:proofErr w:type="gramEnd"/>
          </w:p>
          <w:p w:rsidR="00483287" w:rsidRDefault="00483287"/>
          <w:p w:rsidR="00483287" w:rsidRDefault="00000000">
            <w:r>
              <w:t>困难情况</w:t>
            </w:r>
          </w:p>
          <w:p w:rsidR="00483287" w:rsidRDefault="00483287"/>
          <w:p w:rsidR="00483287" w:rsidRDefault="00000000">
            <w:r>
              <w:t>简</w:t>
            </w:r>
            <w:r>
              <w:t xml:space="preserve">    </w:t>
            </w:r>
            <w:proofErr w:type="gramStart"/>
            <w:r>
              <w:t>介</w:t>
            </w:r>
            <w:proofErr w:type="gramEnd"/>
          </w:p>
          <w:p w:rsidR="00483287" w:rsidRDefault="00483287"/>
        </w:tc>
        <w:tc>
          <w:tcPr>
            <w:tcW w:w="8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000000">
            <w:pPr>
              <w:ind w:firstLineChars="2150" w:firstLine="4515"/>
            </w:pPr>
            <w:r>
              <w:t>县级民政部门（或慈善会）盖章</w:t>
            </w:r>
          </w:p>
          <w:p w:rsidR="00483287" w:rsidRDefault="00483287"/>
          <w:p w:rsidR="00483287" w:rsidRDefault="00000000">
            <w:pPr>
              <w:ind w:firstLineChars="2650" w:firstLine="5565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  <w:r>
              <w:t xml:space="preserve">      </w:t>
            </w:r>
          </w:p>
        </w:tc>
      </w:tr>
      <w:tr w:rsidR="00483287">
        <w:trPr>
          <w:trHeight w:val="3572"/>
          <w:jc w:val="center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7" w:rsidRDefault="00483287"/>
          <w:p w:rsidR="00483287" w:rsidRDefault="00483287"/>
          <w:p w:rsidR="00483287" w:rsidRDefault="00483287"/>
          <w:p w:rsidR="00483287" w:rsidRDefault="00000000">
            <w:r>
              <w:t>市</w:t>
            </w:r>
            <w:r>
              <w:t xml:space="preserve"> </w:t>
            </w:r>
            <w:r>
              <w:t>慈</w:t>
            </w:r>
            <w:r>
              <w:t xml:space="preserve"> </w:t>
            </w:r>
            <w:r>
              <w:t>善</w:t>
            </w:r>
          </w:p>
          <w:p w:rsidR="00483287" w:rsidRDefault="00483287"/>
          <w:p w:rsidR="00483287" w:rsidRDefault="00000000">
            <w:r>
              <w:t>总会意见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483287"/>
          <w:p w:rsidR="00483287" w:rsidRDefault="00000000">
            <w:r>
              <w:t xml:space="preserve">                                  </w:t>
            </w:r>
            <w:r>
              <w:rPr>
                <w:rFonts w:hint="eastAsia"/>
              </w:rPr>
              <w:t xml:space="preserve">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483287" w:rsidRDefault="00483287"/>
        </w:tc>
      </w:tr>
    </w:tbl>
    <w:p w:rsidR="00483287" w:rsidRDefault="00000000">
      <w:r>
        <w:t>注：</w:t>
      </w:r>
      <w:proofErr w:type="gramStart"/>
      <w:r>
        <w:t>附以下</w:t>
      </w:r>
      <w:proofErr w:type="gramEnd"/>
      <w:r>
        <w:t>材料的复印件：</w:t>
      </w:r>
      <w:r>
        <w:t>1</w:t>
      </w:r>
      <w:r>
        <w:t>、病情诊断证明书；</w:t>
      </w:r>
      <w:r>
        <w:t>2</w:t>
      </w:r>
      <w:r>
        <w:t>、病情检验报告单；</w:t>
      </w:r>
      <w:r>
        <w:t>3</w:t>
      </w:r>
      <w:r>
        <w:t>、医院收费收据、农合（</w:t>
      </w:r>
      <w:proofErr w:type="gramStart"/>
      <w:r>
        <w:t>医</w:t>
      </w:r>
      <w:proofErr w:type="gramEnd"/>
      <w:r>
        <w:t>保）报销凭证、</w:t>
      </w:r>
      <w:proofErr w:type="gramStart"/>
      <w:r>
        <w:t>低保报销</w:t>
      </w:r>
      <w:proofErr w:type="gramEnd"/>
      <w:r>
        <w:t>凭证、民政部门救助凭证等；</w:t>
      </w:r>
      <w:r>
        <w:t>4</w:t>
      </w:r>
      <w:r>
        <w:t>、</w:t>
      </w:r>
      <w:proofErr w:type="gramStart"/>
      <w:r>
        <w:t>低保证</w:t>
      </w:r>
      <w:proofErr w:type="gramEnd"/>
      <w:r>
        <w:t>(</w:t>
      </w:r>
      <w:r>
        <w:t>非低</w:t>
      </w:r>
      <w:proofErr w:type="gramStart"/>
      <w:r>
        <w:t>保户需</w:t>
      </w:r>
      <w:proofErr w:type="gramEnd"/>
      <w:r>
        <w:t>提供乡级民政办出具的贫困证明</w:t>
      </w:r>
      <w:r>
        <w:t>)</w:t>
      </w:r>
      <w:r>
        <w:t>；</w:t>
      </w:r>
      <w:r>
        <w:t>5</w:t>
      </w:r>
      <w:r>
        <w:t>、患病儿童及监护人身份证、户口本。</w:t>
      </w:r>
    </w:p>
    <w:sectPr w:rsidR="0048328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7811" w:rsidRDefault="00997811">
      <w:r>
        <w:separator/>
      </w:r>
    </w:p>
  </w:endnote>
  <w:endnote w:type="continuationSeparator" w:id="0">
    <w:p w:rsidR="00997811" w:rsidRDefault="0099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287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483287" w:rsidRDefault="004832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28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3287" w:rsidRDefault="00000000">
                          <w:pPr>
                            <w:pStyle w:val="a3"/>
                            <w:rPr>
                              <w:rStyle w:val="a5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5.15pt;margin-top:0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" filled="f" stroked="f">
              <v:textbox style="mso-fit-shape-to-text:t" inset="0,0,0,0">
                <w:txbxContent>
                  <w:p w:rsidR="00483287" w:rsidRDefault="00000000">
                    <w:pPr>
                      <w:pStyle w:val="a3"/>
                      <w:rPr>
                        <w:rStyle w:val="a5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5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5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7811" w:rsidRDefault="00997811">
      <w:r>
        <w:separator/>
      </w:r>
    </w:p>
  </w:footnote>
  <w:footnote w:type="continuationSeparator" w:id="0">
    <w:p w:rsidR="00997811" w:rsidRDefault="0099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3287" w:rsidRDefault="004832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U5NWUwZWUxZTBhZTYzMjYwYWU3MDcxZThlZmEyZmYifQ=="/>
  </w:docVars>
  <w:rsids>
    <w:rsidRoot w:val="3E941C4F"/>
    <w:rsid w:val="00240070"/>
    <w:rsid w:val="00483287"/>
    <w:rsid w:val="00997811"/>
    <w:rsid w:val="00F0108E"/>
    <w:rsid w:val="29230DF7"/>
    <w:rsid w:val="3E94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D04E3BC-0980-4927-A043-9A55013C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拉莱耶</dc:creator>
  <cp:lastModifiedBy>Moz</cp:lastModifiedBy>
  <cp:revision>2</cp:revision>
  <dcterms:created xsi:type="dcterms:W3CDTF">2024-12-03T03:33:00Z</dcterms:created>
  <dcterms:modified xsi:type="dcterms:W3CDTF">2024-12-03T03:33:00Z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13A2AF4A210C415E87D80FA0145AE0DE_13</vt:lpwstr>
  </property>
</Properties>
</file>