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B118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河南省慈善联合总会单位会员申请表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949"/>
        <w:gridCol w:w="1751"/>
        <w:gridCol w:w="1390"/>
        <w:gridCol w:w="2656"/>
      </w:tblGrid>
      <w:tr w14:paraId="1FD5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 w14:paraId="325E4225">
            <w:pPr>
              <w:jc w:val="center"/>
              <w:rPr>
                <w:rFonts w:hint="default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基础信息（企事业单位）</w:t>
            </w:r>
          </w:p>
        </w:tc>
      </w:tr>
      <w:tr w14:paraId="7BA2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7185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  <w:p w14:paraId="2B5C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（中文，全称）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2F7DA5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92F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5B6047C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1C077C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□国企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□民企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□外资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□合资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□事业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单位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□其他</w:t>
            </w:r>
          </w:p>
        </w:tc>
      </w:tr>
      <w:tr w14:paraId="2B9D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46715F2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7FE6A11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73A9A17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6841E05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0F4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4EEA2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统一社会</w:t>
            </w:r>
          </w:p>
          <w:p w14:paraId="3519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76CB1D7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359541E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网    址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0FFDCA3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569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0E46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单位地址</w:t>
            </w:r>
          </w:p>
          <w:p w14:paraId="51FD5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（可接收材料）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377B8A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53F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5D4F98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员工规模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279C9D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0BC6E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上年度</w:t>
            </w:r>
          </w:p>
          <w:p w14:paraId="2AAF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捐赠支出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77F0A3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33A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44080FA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772FA6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11CAAB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7F535B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169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030EBC7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6C3A7D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96B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 w14:paraId="28421C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基础信息（社会组织）</w:t>
            </w:r>
          </w:p>
        </w:tc>
      </w:tr>
      <w:tr w14:paraId="5AD2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4A5B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  <w:p w14:paraId="6EA3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（中文，全称）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74A4188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61C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40399DD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56862D8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□基金会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社会团体  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社会服务机构 </w:t>
            </w:r>
            <w:r>
              <w:rPr>
                <w:rFonts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3D49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7C3CA6D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4145E61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374D7DA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6CF1341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3D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1825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登记管理</w:t>
            </w:r>
          </w:p>
          <w:p w14:paraId="587E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机    关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122F4A7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245C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登记机关级    别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13D0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□全国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□省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级</w:t>
            </w:r>
          </w:p>
          <w:p w14:paraId="156A1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_GB2312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□市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□县\区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级</w:t>
            </w:r>
          </w:p>
        </w:tc>
      </w:tr>
      <w:tr w14:paraId="2498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5C6F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业务主管</w:t>
            </w:r>
          </w:p>
          <w:p w14:paraId="39BE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    位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7B2D1A6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2D96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统一社会</w:t>
            </w:r>
          </w:p>
          <w:p w14:paraId="6C79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0593D4C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1F8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6E80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专职工作</w:t>
            </w:r>
          </w:p>
          <w:p w14:paraId="1FA4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人员数量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6E27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7CC0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是否有</w:t>
            </w:r>
          </w:p>
          <w:p w14:paraId="0FEE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监事会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5564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□是    □否</w:t>
            </w:r>
          </w:p>
        </w:tc>
      </w:tr>
      <w:tr w14:paraId="28FC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7D7F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机构网址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4751D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3BE3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微  信</w:t>
            </w:r>
          </w:p>
          <w:p w14:paraId="7F67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公众号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4287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194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5081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上年度</w:t>
            </w:r>
          </w:p>
          <w:p w14:paraId="7626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捐赠收入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7BB3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54E54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上年度</w:t>
            </w:r>
          </w:p>
          <w:p w14:paraId="6DDA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公益支出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7BE0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62F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0DBD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最近一次</w:t>
            </w:r>
          </w:p>
          <w:p w14:paraId="32C5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评估等级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08CD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□1A □2A □3A </w:t>
            </w:r>
          </w:p>
          <w:p w14:paraId="32F19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□4A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□5A </w:t>
            </w:r>
          </w:p>
          <w:p w14:paraId="2A320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□未参加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0541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最近一次年检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>评级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结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果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792AE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□合格 □基本合格  □不合格 □未参加</w:t>
            </w:r>
          </w:p>
        </w:tc>
      </w:tr>
      <w:tr w14:paraId="209D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5D92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单位地址</w:t>
            </w:r>
          </w:p>
          <w:p w14:paraId="3406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（可接收材料）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787C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E0A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3ECF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是否为</w:t>
            </w:r>
          </w:p>
          <w:p w14:paraId="4E85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慈善组织</w:t>
            </w:r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5B12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□是    □否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20E6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认定慈善组织时间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6EB1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5D5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624B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主要工作</w:t>
            </w:r>
          </w:p>
          <w:p w14:paraId="719BE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领    域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13B10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FC5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 w14:paraId="3FF1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人员信息</w:t>
            </w:r>
          </w:p>
        </w:tc>
      </w:tr>
      <w:tr w14:paraId="31DB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14:paraId="28F6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  <w:p w14:paraId="2A5B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法定代表人</w:t>
            </w:r>
          </w:p>
          <w:p w14:paraId="002B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（请完整填写）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E9534C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1A50331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3A2A918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19650F5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992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vMerge w:val="continue"/>
            <w:shd w:val="clear" w:color="auto" w:fill="FFFFFF" w:themeFill="background1"/>
            <w:vAlign w:val="center"/>
          </w:tcPr>
          <w:p w14:paraId="4187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0F65A1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0D6B844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4EEF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</w:t>
            </w:r>
          </w:p>
          <w:p w14:paraId="106C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码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74883AA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E13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vMerge w:val="continue"/>
            <w:shd w:val="clear" w:color="auto" w:fill="FFFFFF" w:themeFill="background1"/>
            <w:vAlign w:val="center"/>
          </w:tcPr>
          <w:p w14:paraId="6118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51ED963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7495F37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40FCFA37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工作电话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2DF766D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C3E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14:paraId="7AC8DD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会员代表</w:t>
            </w:r>
          </w:p>
          <w:p w14:paraId="5BD9283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（请完整填写）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E8A63C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4763086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276E600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7BD76A2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BB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vMerge w:val="continue"/>
            <w:shd w:val="clear" w:color="auto" w:fill="FFFFFF" w:themeFill="background1"/>
            <w:vAlign w:val="center"/>
          </w:tcPr>
          <w:p w14:paraId="20D87D4B">
            <w:pPr>
              <w:widowControl/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476785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6A64F6A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1C00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</w:t>
            </w:r>
          </w:p>
          <w:p w14:paraId="1371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码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1AB8571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B40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vMerge w:val="continue"/>
            <w:shd w:val="clear" w:color="auto" w:fill="FFFFFF" w:themeFill="background1"/>
            <w:vAlign w:val="center"/>
          </w:tcPr>
          <w:p w14:paraId="05073391">
            <w:pPr>
              <w:widowControl/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4407891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34AED40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5FD5ED5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21B73BC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C37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14:paraId="1584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日常工作</w:t>
            </w:r>
          </w:p>
          <w:p w14:paraId="6D92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  <w:p w14:paraId="499E1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（请完整填写）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0793FD76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7C20B80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4EE0C08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7F84B3F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AED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vMerge w:val="continue"/>
            <w:shd w:val="clear" w:color="auto" w:fill="FFFFFF" w:themeFill="background1"/>
            <w:vAlign w:val="center"/>
          </w:tcPr>
          <w:p w14:paraId="7613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AC46E69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1C5EEB2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2009A1D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 箱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70FD262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60C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vMerge w:val="continue"/>
            <w:shd w:val="clear" w:color="auto" w:fill="FFFFFF" w:themeFill="background1"/>
            <w:vAlign w:val="center"/>
          </w:tcPr>
          <w:p w14:paraId="0FE4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5C8BE5E4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37180B6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5A3F242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工作电话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7613E19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710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vMerge w:val="continue"/>
            <w:shd w:val="clear" w:color="auto" w:fill="FFFFFF" w:themeFill="background1"/>
            <w:vAlign w:val="center"/>
          </w:tcPr>
          <w:p w14:paraId="6185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1CCBB75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微 信 号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38A0D1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4D62E01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传 真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433EC6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ABF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 w14:paraId="3B78CAA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背景资料（可加行）</w:t>
            </w:r>
          </w:p>
        </w:tc>
      </w:tr>
      <w:tr w14:paraId="6FE1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2B185C0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机构简介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323B7AA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主要包括以下内容：第一段：成立时间+机构性质+机构主营业务+机构规模；第二段：机构负责人简介；第三段：机构主要成绩+对慈善行业贡献。</w:t>
            </w:r>
          </w:p>
          <w:p w14:paraId="7E6C3F1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832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393233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所获荣誉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4CE157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E8B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0184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参与的慈善项目简介或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机构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>计划参与慈善活动的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规划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214FB71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0CC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 w14:paraId="6953A5C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入会意向</w:t>
            </w:r>
          </w:p>
        </w:tc>
      </w:tr>
      <w:tr w14:paraId="0249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77C6D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申请意愿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62FE8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副会长单位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常务理事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理事</w:t>
            </w:r>
          </w:p>
        </w:tc>
      </w:tr>
      <w:tr w14:paraId="6177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008C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入会推荐人</w:t>
            </w:r>
          </w:p>
          <w:p w14:paraId="43CCD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(省慈善联合总会工作人员或社会人士)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09CD5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DD7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27B3F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重视/关注的慈善领域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6E22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人类服务（老人、儿童、残疾人、妇女、青年等服务）  </w:t>
            </w:r>
          </w:p>
          <w:p w14:paraId="049F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教育  □ 医疗  □ 减灾与救灾  □扶危济困  □ 生态环境  </w:t>
            </w:r>
          </w:p>
          <w:p w14:paraId="28FF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科技  □ 文化  □ 体育        □ 法律援助 □ 社区发展  </w:t>
            </w:r>
          </w:p>
          <w:p w14:paraId="1353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国际交流       □ 志愿服务    □ 公益慈善行业发展  </w:t>
            </w:r>
          </w:p>
          <w:p w14:paraId="6977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就业服务       □ 社会创新    □ 政策咨询、智库  </w:t>
            </w:r>
          </w:p>
          <w:p w14:paraId="5B139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企业社会责任   □ 其他（请注明）</w:t>
            </w:r>
          </w:p>
        </w:tc>
      </w:tr>
      <w:tr w14:paraId="7C8A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</w:trPr>
        <w:tc>
          <w:tcPr>
            <w:tcW w:w="1776" w:type="dxa"/>
            <w:shd w:val="clear" w:color="auto" w:fill="FFFFFF" w:themeFill="background1"/>
            <w:vAlign w:val="center"/>
          </w:tcPr>
          <w:p w14:paraId="4CCFB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感兴趣的</w:t>
            </w:r>
          </w:p>
          <w:p w14:paraId="271D6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会员服务项目</w:t>
            </w:r>
          </w:p>
        </w:tc>
        <w:tc>
          <w:tcPr>
            <w:tcW w:w="6746" w:type="dxa"/>
            <w:gridSpan w:val="4"/>
            <w:shd w:val="clear" w:color="auto" w:fill="FFFFFF" w:themeFill="background1"/>
            <w:vAlign w:val="center"/>
          </w:tcPr>
          <w:p w14:paraId="1E88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政策解读       □ 会员互访          □ 社会组织等级评估辅导</w:t>
            </w:r>
          </w:p>
          <w:p w14:paraId="27785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□ 组织注册、税务、财务管理等咨询服务  □ 行业交流  </w:t>
            </w:r>
          </w:p>
          <w:p w14:paraId="0FE0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□人才培训        □ 其他（请注明）</w:t>
            </w:r>
          </w:p>
        </w:tc>
      </w:tr>
      <w:tr w14:paraId="1B19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 w14:paraId="67128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单位声明</w:t>
            </w:r>
          </w:p>
        </w:tc>
      </w:tr>
      <w:tr w14:paraId="63FB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exact"/>
        </w:trPr>
        <w:tc>
          <w:tcPr>
            <w:tcW w:w="8522" w:type="dxa"/>
            <w:gridSpan w:val="5"/>
            <w:shd w:val="clear" w:color="auto" w:fill="FFFFFF" w:themeFill="background1"/>
            <w:vAlign w:val="center"/>
          </w:tcPr>
          <w:p w14:paraId="7E95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本单位所填写信息和提供材料均真实有效，并自愿加入河南省慈善联合总会，拥护和遵守总会章程，履行会员义务，关心支持总会工作，及时向总会反映意见、要求和建议。</w:t>
            </w:r>
          </w:p>
          <w:p w14:paraId="598E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</w:t>
            </w:r>
          </w:p>
          <w:p w14:paraId="300F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法定代表人签字：</w:t>
            </w:r>
          </w:p>
          <w:p w14:paraId="0234F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（单位盖章）</w:t>
            </w:r>
          </w:p>
          <w:p w14:paraId="48E1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年   月   日</w:t>
            </w:r>
          </w:p>
        </w:tc>
      </w:tr>
      <w:tr w14:paraId="6369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5"/>
            <w:shd w:val="clear" w:color="auto" w:fill="BEBEBE" w:themeFill="background1" w:themeFillShade="BF"/>
            <w:vAlign w:val="center"/>
          </w:tcPr>
          <w:p w14:paraId="21742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河南省慈善联合总会意见</w:t>
            </w:r>
          </w:p>
        </w:tc>
      </w:tr>
      <w:tr w14:paraId="6430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522" w:type="dxa"/>
            <w:gridSpan w:val="5"/>
            <w:shd w:val="clear" w:color="auto" w:fill="FFFFFF" w:themeFill="background1"/>
            <w:vAlign w:val="center"/>
          </w:tcPr>
          <w:p w14:paraId="6E4A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经_____年_____月_ ___日河南省慈善联合总会____届____次理事会审议，同意接收__________________为总会单位会员。</w:t>
            </w:r>
          </w:p>
          <w:p w14:paraId="7A902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828E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2599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880" w:firstLineChars="2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（盖章）</w:t>
            </w:r>
          </w:p>
          <w:p w14:paraId="7D51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B82D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2CA8B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5388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 w14:paraId="22FE1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如机构为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企事业单位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，请提供法人登记证书复印件、营业执照复印件、会员代表身份证复印件各一份。</w:t>
      </w:r>
    </w:p>
    <w:p w14:paraId="213F8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2.如机构为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社会组织，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请提供法人登记证书复印件、慈善组织认定证书复印件（如是慈善组织）、慈善组织公开募捐资格证书复印件（如是慈善组织）、社会组织评估等级证书复印件、会员代表身份证复印件各一份。</w:t>
      </w:r>
    </w:p>
    <w:p w14:paraId="378F7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备注：</w:t>
      </w:r>
    </w:p>
    <w:p w14:paraId="03B3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1.申请加入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河南省慈善联合总会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的单位会员按机构类型填写本表，并签字盖章，会员编号由本会统一编制；申请人所提交资料将严格保密。如有变更，请及时与我会联系。</w:t>
      </w:r>
    </w:p>
    <w:p w14:paraId="0DC87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2.入会申请电子(word)表格、执照复印件等附件材料，可通过电子邮件提交；入会申请原件（纸质）、企事业单位或社会组织其他辅助材料，可通过邮寄方式提交。</w:t>
      </w:r>
    </w:p>
    <w:p w14:paraId="3FDA9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3.联 系 人：张振华</w:t>
      </w:r>
    </w:p>
    <w:p w14:paraId="58E1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联系电话：0371-65900002 13937125402</w:t>
      </w:r>
    </w:p>
    <w:p w14:paraId="5FE1C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邮箱地址：xuanchuan606@163.com</w:t>
      </w:r>
    </w:p>
    <w:p w14:paraId="6A3C0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邮寄地址：郑州市金水区晨旭路8号河南省慈善联合总会508室</w:t>
      </w:r>
    </w:p>
    <w:bookmarkEnd w:id="0"/>
    <w:p w14:paraId="44DFBEF0">
      <w:pPr>
        <w:ind w:firstLine="1084" w:firstLineChars="300"/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79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9F072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9F072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76E3D"/>
    <w:rsid w:val="001D7819"/>
    <w:rsid w:val="00496DA9"/>
    <w:rsid w:val="005C4F5D"/>
    <w:rsid w:val="00612345"/>
    <w:rsid w:val="00A92BFC"/>
    <w:rsid w:val="00BA1A55"/>
    <w:rsid w:val="014F03EF"/>
    <w:rsid w:val="015754F6"/>
    <w:rsid w:val="02564B51"/>
    <w:rsid w:val="02AC4631"/>
    <w:rsid w:val="02CD5A6F"/>
    <w:rsid w:val="03246B1E"/>
    <w:rsid w:val="03990047"/>
    <w:rsid w:val="03A569EC"/>
    <w:rsid w:val="042C4A18"/>
    <w:rsid w:val="05121E5F"/>
    <w:rsid w:val="052120A3"/>
    <w:rsid w:val="054378A1"/>
    <w:rsid w:val="054A15F9"/>
    <w:rsid w:val="058A4AEF"/>
    <w:rsid w:val="066F0F20"/>
    <w:rsid w:val="06EF2321"/>
    <w:rsid w:val="07174993"/>
    <w:rsid w:val="07D24F8D"/>
    <w:rsid w:val="087370B9"/>
    <w:rsid w:val="08DB07BA"/>
    <w:rsid w:val="0A2D14EA"/>
    <w:rsid w:val="0A554454"/>
    <w:rsid w:val="0B552AA6"/>
    <w:rsid w:val="0C076E3D"/>
    <w:rsid w:val="0C222045"/>
    <w:rsid w:val="0C436DA2"/>
    <w:rsid w:val="0CDF2F6F"/>
    <w:rsid w:val="0D441024"/>
    <w:rsid w:val="0E082052"/>
    <w:rsid w:val="0E76345F"/>
    <w:rsid w:val="0EA62779"/>
    <w:rsid w:val="0ED6002E"/>
    <w:rsid w:val="0F9F22CB"/>
    <w:rsid w:val="0FDF089B"/>
    <w:rsid w:val="110034B4"/>
    <w:rsid w:val="1128513A"/>
    <w:rsid w:val="11681ED6"/>
    <w:rsid w:val="11C12C43"/>
    <w:rsid w:val="12722B14"/>
    <w:rsid w:val="12AC38F3"/>
    <w:rsid w:val="12D50362"/>
    <w:rsid w:val="13E56991"/>
    <w:rsid w:val="144B0EEA"/>
    <w:rsid w:val="153E45AB"/>
    <w:rsid w:val="158F4E06"/>
    <w:rsid w:val="15C0054B"/>
    <w:rsid w:val="165F0C7D"/>
    <w:rsid w:val="16AF0CC7"/>
    <w:rsid w:val="17123F41"/>
    <w:rsid w:val="19A52E4A"/>
    <w:rsid w:val="1ABA0AB0"/>
    <w:rsid w:val="1AC716B5"/>
    <w:rsid w:val="1ACD5720"/>
    <w:rsid w:val="1BC4566C"/>
    <w:rsid w:val="1C263149"/>
    <w:rsid w:val="1C6C3581"/>
    <w:rsid w:val="1CD86547"/>
    <w:rsid w:val="1D266050"/>
    <w:rsid w:val="1D740886"/>
    <w:rsid w:val="1ED46447"/>
    <w:rsid w:val="1EDA3596"/>
    <w:rsid w:val="20196340"/>
    <w:rsid w:val="202A22FB"/>
    <w:rsid w:val="20D67D8D"/>
    <w:rsid w:val="21110DC5"/>
    <w:rsid w:val="21D4251F"/>
    <w:rsid w:val="22995516"/>
    <w:rsid w:val="244871F4"/>
    <w:rsid w:val="246226A7"/>
    <w:rsid w:val="2479115B"/>
    <w:rsid w:val="24F46A34"/>
    <w:rsid w:val="251B66B7"/>
    <w:rsid w:val="25626093"/>
    <w:rsid w:val="25AB5145"/>
    <w:rsid w:val="25F0369F"/>
    <w:rsid w:val="26E52AD8"/>
    <w:rsid w:val="27B0758A"/>
    <w:rsid w:val="27E56D8B"/>
    <w:rsid w:val="28435AC4"/>
    <w:rsid w:val="29802F8C"/>
    <w:rsid w:val="29BE79F2"/>
    <w:rsid w:val="2A222295"/>
    <w:rsid w:val="2AEF03C9"/>
    <w:rsid w:val="2C2C11A9"/>
    <w:rsid w:val="2D6D3827"/>
    <w:rsid w:val="2E516CA5"/>
    <w:rsid w:val="2F6704D8"/>
    <w:rsid w:val="30AD68B0"/>
    <w:rsid w:val="30C47C02"/>
    <w:rsid w:val="310755CD"/>
    <w:rsid w:val="319B6B33"/>
    <w:rsid w:val="32DA6477"/>
    <w:rsid w:val="3371728B"/>
    <w:rsid w:val="33D00BC2"/>
    <w:rsid w:val="3421711A"/>
    <w:rsid w:val="34237336"/>
    <w:rsid w:val="37897CF5"/>
    <w:rsid w:val="37ED5C91"/>
    <w:rsid w:val="380B6117"/>
    <w:rsid w:val="385B51EE"/>
    <w:rsid w:val="39900FC9"/>
    <w:rsid w:val="3B7F30A4"/>
    <w:rsid w:val="3BF35840"/>
    <w:rsid w:val="3C0A47E2"/>
    <w:rsid w:val="3D513836"/>
    <w:rsid w:val="3D6406AA"/>
    <w:rsid w:val="3DA45043"/>
    <w:rsid w:val="3DC15C11"/>
    <w:rsid w:val="3E0472BD"/>
    <w:rsid w:val="3E4660FB"/>
    <w:rsid w:val="3E860BED"/>
    <w:rsid w:val="3F3348D1"/>
    <w:rsid w:val="3FB26998"/>
    <w:rsid w:val="40522E0A"/>
    <w:rsid w:val="411502A2"/>
    <w:rsid w:val="41284565"/>
    <w:rsid w:val="41685BD9"/>
    <w:rsid w:val="4188110D"/>
    <w:rsid w:val="41BF069E"/>
    <w:rsid w:val="42933DB2"/>
    <w:rsid w:val="42D73F8A"/>
    <w:rsid w:val="446D2B52"/>
    <w:rsid w:val="4493196E"/>
    <w:rsid w:val="44AC2A30"/>
    <w:rsid w:val="451B6AE0"/>
    <w:rsid w:val="4642364B"/>
    <w:rsid w:val="47590C4D"/>
    <w:rsid w:val="479E0D55"/>
    <w:rsid w:val="48DB38E3"/>
    <w:rsid w:val="49283400"/>
    <w:rsid w:val="49DB109C"/>
    <w:rsid w:val="4A2C2648"/>
    <w:rsid w:val="4A3E05CE"/>
    <w:rsid w:val="4B4B0544"/>
    <w:rsid w:val="4B885FA4"/>
    <w:rsid w:val="4C765DFD"/>
    <w:rsid w:val="4C7958ED"/>
    <w:rsid w:val="4CDB3BA6"/>
    <w:rsid w:val="4D0D36C8"/>
    <w:rsid w:val="4D467EC5"/>
    <w:rsid w:val="4E375A60"/>
    <w:rsid w:val="4E4F4CE8"/>
    <w:rsid w:val="4EAF3848"/>
    <w:rsid w:val="4ED524FF"/>
    <w:rsid w:val="4F61663F"/>
    <w:rsid w:val="4FA15035"/>
    <w:rsid w:val="50616DC4"/>
    <w:rsid w:val="5119144D"/>
    <w:rsid w:val="5125272A"/>
    <w:rsid w:val="519E43CA"/>
    <w:rsid w:val="51C972C4"/>
    <w:rsid w:val="520F6922"/>
    <w:rsid w:val="521D6D1B"/>
    <w:rsid w:val="52374280"/>
    <w:rsid w:val="5257047F"/>
    <w:rsid w:val="52E35B60"/>
    <w:rsid w:val="54AD25D8"/>
    <w:rsid w:val="54D20290"/>
    <w:rsid w:val="5656536A"/>
    <w:rsid w:val="57E75E01"/>
    <w:rsid w:val="580A7D41"/>
    <w:rsid w:val="58AA5645"/>
    <w:rsid w:val="59287B69"/>
    <w:rsid w:val="5A44753A"/>
    <w:rsid w:val="5A7A2F5C"/>
    <w:rsid w:val="5A7D2A4C"/>
    <w:rsid w:val="5AF727FF"/>
    <w:rsid w:val="5B402650"/>
    <w:rsid w:val="5C476215"/>
    <w:rsid w:val="5C522FAD"/>
    <w:rsid w:val="5CF8285E"/>
    <w:rsid w:val="5D523C77"/>
    <w:rsid w:val="600734E4"/>
    <w:rsid w:val="60533D33"/>
    <w:rsid w:val="60602BF4"/>
    <w:rsid w:val="612B2AE5"/>
    <w:rsid w:val="619314C1"/>
    <w:rsid w:val="61E805AF"/>
    <w:rsid w:val="623460E6"/>
    <w:rsid w:val="63387E58"/>
    <w:rsid w:val="63727480"/>
    <w:rsid w:val="64393E88"/>
    <w:rsid w:val="65626BE9"/>
    <w:rsid w:val="65F938CF"/>
    <w:rsid w:val="66117C3F"/>
    <w:rsid w:val="66342FEC"/>
    <w:rsid w:val="66376E9A"/>
    <w:rsid w:val="667B2E16"/>
    <w:rsid w:val="669929BC"/>
    <w:rsid w:val="68142C42"/>
    <w:rsid w:val="68D510E6"/>
    <w:rsid w:val="69EB1C71"/>
    <w:rsid w:val="6B146AB5"/>
    <w:rsid w:val="6C133380"/>
    <w:rsid w:val="6F6126B0"/>
    <w:rsid w:val="6FCA008A"/>
    <w:rsid w:val="6FDE58E3"/>
    <w:rsid w:val="70B054D2"/>
    <w:rsid w:val="710E5D1A"/>
    <w:rsid w:val="731A34EA"/>
    <w:rsid w:val="736F0F97"/>
    <w:rsid w:val="73C848E1"/>
    <w:rsid w:val="74C4779E"/>
    <w:rsid w:val="74F57957"/>
    <w:rsid w:val="76283D5C"/>
    <w:rsid w:val="76C43A85"/>
    <w:rsid w:val="76F2139E"/>
    <w:rsid w:val="77935205"/>
    <w:rsid w:val="789A32EC"/>
    <w:rsid w:val="79D05643"/>
    <w:rsid w:val="79D43BE1"/>
    <w:rsid w:val="79FF4DD4"/>
    <w:rsid w:val="7A080CC3"/>
    <w:rsid w:val="7A1B5018"/>
    <w:rsid w:val="7BCB31C0"/>
    <w:rsid w:val="7C4A0DEC"/>
    <w:rsid w:val="7EF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1268</Words>
  <Characters>1359</Characters>
  <Lines>0</Lines>
  <Paragraphs>0</Paragraphs>
  <TotalTime>0</TotalTime>
  <ScaleCrop>false</ScaleCrop>
  <LinksUpToDate>false</LinksUpToDate>
  <CharactersWithSpaces>1672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2025-10-22T01:26:00Z</dcterms:created>
  <dc:creator>Sherry</dc:creator>
  <cp:lastModifiedBy>管泽坤</cp:lastModifiedBy>
  <cp:lastPrinted>2025-10-23T08:34:00Z</cp:lastPrinted>
  <dcterms:modified xsi:type="dcterms:W3CDTF">2025-10-27T01:54:16Z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702216C436AA4B54BD4ED0AACEB5F708_13</vt:lpwstr>
  </property>
  <property fmtid="{D5CDD505-2E9C-101B-9397-08002B2CF9AE}" pid="4" name="KSOTemplateDocerSaveRecord">
    <vt:lpwstr>eyJoZGlkIjoiMWZiMWY1OWJlM2YyMzdjZTM3NGNiNzQ2NmQxNTAxYzMiLCJ1c2VySWQiOiI2NTI1NzgxMTQifQ==</vt:lpwstr>
  </property>
</Properties>
</file>